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1CC" w:rsidRDefault="002943AF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43AF">
        <w:rPr>
          <w:rFonts w:ascii="Times New Roman" w:hAnsi="Times New Roman" w:cs="Times New Roman"/>
          <w:sz w:val="24"/>
          <w:szCs w:val="24"/>
        </w:rPr>
        <w:t>Il sottoscritto</w:t>
      </w:r>
      <w:r w:rsidR="0056412D">
        <w:rPr>
          <w:rFonts w:ascii="Times New Roman" w:hAnsi="Times New Roman" w:cs="Times New Roman"/>
          <w:sz w:val="24"/>
          <w:szCs w:val="24"/>
        </w:rPr>
        <w:t>/a</w:t>
      </w:r>
      <w:r w:rsidRPr="002943A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6412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943AF">
        <w:rPr>
          <w:rFonts w:ascii="Times New Roman" w:hAnsi="Times New Roman" w:cs="Times New Roman"/>
          <w:sz w:val="24"/>
          <w:szCs w:val="24"/>
        </w:rPr>
        <w:t>___</w:t>
      </w:r>
      <w:r w:rsidR="0056412D">
        <w:rPr>
          <w:rFonts w:ascii="Times New Roman" w:hAnsi="Times New Roman" w:cs="Times New Roman"/>
          <w:sz w:val="24"/>
          <w:szCs w:val="24"/>
        </w:rPr>
        <w:t xml:space="preserve"> nato/a ________________________________ il ___________________ </w:t>
      </w:r>
    </w:p>
    <w:p w:rsidR="0056412D" w:rsidRDefault="0056412D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________________________ prov. ______ nella via ____________________   </w:t>
      </w:r>
    </w:p>
    <w:p w:rsidR="0056412D" w:rsidRDefault="0056412D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PEC __________________________________</w:t>
      </w:r>
    </w:p>
    <w:p w:rsidR="0056412D" w:rsidRDefault="0056412D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 n. __________________________________</w:t>
      </w:r>
    </w:p>
    <w:p w:rsidR="0056412D" w:rsidRDefault="0056412D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preso atto dell’avviso pubblico del Comune di Favignana tendente alla individuazione di una graduatoria approvata da ente del comparto funzioni locali con cui sottoscrivere apposita convenzione tra enti pubblici, </w:t>
      </w:r>
    </w:p>
    <w:p w:rsidR="0056412D" w:rsidRDefault="0056412D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segnala di essere idoneo al posto __________ (es. terzo) nella graduatoria approvata dal comune di ________________________________ con determina dirigenziale n. _______________ del __________________ </w:t>
      </w:r>
      <w:r w:rsidR="002768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qui allegata</w:t>
      </w:r>
      <w:r w:rsidR="00276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863">
        <w:rPr>
          <w:rFonts w:ascii="Times New Roman" w:hAnsi="Times New Roman" w:cs="Times New Roman"/>
          <w:sz w:val="24"/>
          <w:szCs w:val="24"/>
        </w:rPr>
        <w:t>per l’assunzione a tempo indeterminato</w:t>
      </w:r>
      <w:r w:rsidR="00276863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profilo professionale di ________________________</w:t>
      </w:r>
      <w:r w:rsidR="00276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276863" w:rsidRDefault="00276863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Lugo, data _______________________</w:t>
      </w:r>
    </w:p>
    <w:p w:rsidR="00276863" w:rsidRDefault="00276863" w:rsidP="00276863">
      <w:pPr>
        <w:spacing w:line="48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276863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276863" w:rsidRDefault="00276863" w:rsidP="00276863">
      <w:pPr>
        <w:spacing w:line="48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63" w:rsidRPr="00276863" w:rsidRDefault="00276863" w:rsidP="00276863">
      <w:pPr>
        <w:spacing w:line="48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56412D" w:rsidRDefault="0056412D" w:rsidP="005641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Allego:</w:t>
      </w:r>
    </w:p>
    <w:p w:rsidR="0056412D" w:rsidRDefault="0056412D" w:rsidP="0056412D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carta di identità</w:t>
      </w:r>
    </w:p>
    <w:p w:rsidR="0056412D" w:rsidRDefault="0056412D" w:rsidP="0056412D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Tessera sanitaria</w:t>
      </w:r>
    </w:p>
    <w:p w:rsidR="0056412D" w:rsidRDefault="0056412D" w:rsidP="0056412D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C.V. (facoltativo)</w:t>
      </w:r>
    </w:p>
    <w:p w:rsidR="0056412D" w:rsidRPr="0056412D" w:rsidRDefault="0056412D" w:rsidP="0056412D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 approvazione graduatoria</w:t>
      </w:r>
    </w:p>
    <w:sectPr w:rsidR="0056412D" w:rsidRPr="00564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2EBD"/>
    <w:multiLevelType w:val="hybridMultilevel"/>
    <w:tmpl w:val="704A56D4"/>
    <w:lvl w:ilvl="0" w:tplc="7BE46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AF"/>
    <w:rsid w:val="000A21CC"/>
    <w:rsid w:val="00276863"/>
    <w:rsid w:val="002943AF"/>
    <w:rsid w:val="005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7A2C"/>
  <w15:chartTrackingRefBased/>
  <w15:docId w15:val="{D4271483-9740-4F36-B90A-2CBF434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Gerardi</dc:creator>
  <cp:keywords/>
  <dc:description/>
  <cp:lastModifiedBy>Pietro Gerardi</cp:lastModifiedBy>
  <cp:revision>4</cp:revision>
  <dcterms:created xsi:type="dcterms:W3CDTF">2023-08-07T06:54:00Z</dcterms:created>
  <dcterms:modified xsi:type="dcterms:W3CDTF">2023-08-07T07:03:00Z</dcterms:modified>
</cp:coreProperties>
</file>